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4D" w:rsidRDefault="00316E29" w:rsidP="00316E29">
      <w:pPr>
        <w:spacing w:after="0" w:line="240" w:lineRule="auto"/>
        <w:jc w:val="center"/>
        <w:rPr>
          <w:b/>
          <w:sz w:val="32"/>
        </w:rPr>
      </w:pPr>
      <w:r w:rsidRPr="00316E29">
        <w:rPr>
          <w:b/>
          <w:sz w:val="32"/>
        </w:rPr>
        <w:t>High School Day</w:t>
      </w:r>
    </w:p>
    <w:p w:rsidR="00316E29" w:rsidRPr="00316E29" w:rsidRDefault="00316E29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SU .vs. UAPB</w:t>
      </w: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  <w:r w:rsidRPr="00316E29">
        <w:rPr>
          <w:b/>
          <w:sz w:val="32"/>
        </w:rPr>
        <w:t>Feb</w:t>
      </w:r>
      <w:r>
        <w:rPr>
          <w:b/>
          <w:sz w:val="32"/>
        </w:rPr>
        <w:t xml:space="preserve">ruary </w:t>
      </w:r>
      <w:r w:rsidRPr="00316E29">
        <w:rPr>
          <w:b/>
          <w:sz w:val="32"/>
        </w:rPr>
        <w:t>11, 2017</w:t>
      </w: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3:30 pm</w:t>
      </w: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Itinerary </w:t>
      </w: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</w:p>
    <w:p w:rsidR="00316E29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Check In …………………………………………………………………………</w:t>
      </w:r>
      <w:r w:rsidR="00316E29">
        <w:rPr>
          <w:b/>
          <w:sz w:val="28"/>
        </w:rPr>
        <w:t>Henderson/ Young Hall</w:t>
      </w:r>
    </w:p>
    <w:p w:rsidR="00316E29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Welcome ………………………………………………………………………………………..</w:t>
      </w:r>
      <w:r w:rsidR="00316E29">
        <w:rPr>
          <w:b/>
          <w:sz w:val="28"/>
        </w:rPr>
        <w:t>Recruitment</w:t>
      </w:r>
    </w:p>
    <w:p w:rsidR="006B683D" w:rsidRDefault="00316E29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Academic Department</w:t>
      </w:r>
      <w:r w:rsidR="006B683D">
        <w:rPr>
          <w:b/>
          <w:sz w:val="28"/>
        </w:rPr>
        <w:t xml:space="preserve"> …………………………………………………………………….</w:t>
      </w:r>
    </w:p>
    <w:p w:rsidR="006B683D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College Fair ……………………………………………………. Henderson/Young Hallway</w:t>
      </w:r>
    </w:p>
    <w:p w:rsidR="00316E29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Lunch …………………………………………………………………………………………………………TBA</w:t>
      </w:r>
      <w:r w:rsidR="00316E29">
        <w:rPr>
          <w:b/>
          <w:sz w:val="28"/>
        </w:rPr>
        <w:tab/>
      </w:r>
    </w:p>
    <w:p w:rsidR="006B683D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SU .vs. UAPB …………………………………………………………………………………….……… HPER </w:t>
      </w:r>
    </w:p>
    <w:p w:rsidR="006B683D" w:rsidRDefault="006B683D" w:rsidP="006B683D">
      <w:pPr>
        <w:rPr>
          <w:b/>
          <w:sz w:val="28"/>
        </w:rPr>
      </w:pPr>
      <w:bookmarkStart w:id="0" w:name="_GoBack"/>
      <w:bookmarkEnd w:id="0"/>
    </w:p>
    <w:sectPr w:rsidR="006B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B9B"/>
    <w:multiLevelType w:val="hybridMultilevel"/>
    <w:tmpl w:val="4AC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20DC"/>
    <w:multiLevelType w:val="hybridMultilevel"/>
    <w:tmpl w:val="844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9"/>
    <w:rsid w:val="00316E29"/>
    <w:rsid w:val="004F324D"/>
    <w:rsid w:val="006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F99E-B636-479B-90F7-7456A4D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McKenzie</dc:creator>
  <cp:keywords/>
  <dc:description/>
  <cp:lastModifiedBy>Kenita McKenzie</cp:lastModifiedBy>
  <cp:revision>1</cp:revision>
  <dcterms:created xsi:type="dcterms:W3CDTF">2017-01-20T15:06:00Z</dcterms:created>
  <dcterms:modified xsi:type="dcterms:W3CDTF">2017-01-20T15:24:00Z</dcterms:modified>
</cp:coreProperties>
</file>